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71174FB8" w:rsidR="00766445" w:rsidRPr="00094C1C" w:rsidRDefault="00F06207" w:rsidP="00B938D6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="00936C4C">
              <w:rPr>
                <w:b/>
              </w:rPr>
              <w:t>Ju</w:t>
            </w:r>
            <w:r w:rsidR="00C0780D">
              <w:rPr>
                <w:b/>
              </w:rPr>
              <w:t>ly</w:t>
            </w:r>
            <w:r w:rsidR="00AF3E42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="00305EB9">
              <w:rPr>
                <w:b/>
              </w:rPr>
              <w:t xml:space="preserve">, </w:t>
            </w:r>
            <w:r w:rsidR="00C0780D">
              <w:rPr>
                <w:b/>
              </w:rPr>
              <w:t>2</w:t>
            </w:r>
            <w:r w:rsidR="00B727B9">
              <w:rPr>
                <w:b/>
              </w:rPr>
              <w:t xml:space="preserve">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3B618969" w:rsidR="00766445" w:rsidRPr="002C7F2A" w:rsidRDefault="00C0780D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14:paraId="4CC7D7D5" w14:textId="7C862D9A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29AFDEDF" w14:textId="672701BC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B05D858" w14:textId="7EE99591" w:rsidR="00766445" w:rsidRPr="002C7F2A" w:rsidRDefault="00766445" w:rsidP="00B938D6">
            <w:pPr>
              <w:rPr>
                <w:b/>
                <w:bCs/>
              </w:rPr>
            </w:pPr>
          </w:p>
        </w:tc>
        <w:tc>
          <w:tcPr>
            <w:tcW w:w="2260" w:type="dxa"/>
            <w:shd w:val="clear" w:color="auto" w:fill="auto"/>
          </w:tcPr>
          <w:p w14:paraId="0A497ED0" w14:textId="38D52090" w:rsidR="00766445" w:rsidRPr="00094C1C" w:rsidRDefault="00766445" w:rsidP="00B938D6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B938D6">
        <w:tc>
          <w:tcPr>
            <w:tcW w:w="14174" w:type="dxa"/>
            <w:gridSpan w:val="7"/>
            <w:shd w:val="clear" w:color="auto" w:fill="auto"/>
          </w:tcPr>
          <w:p w14:paraId="34E4DB8E" w14:textId="77777777" w:rsidR="00FA120A" w:rsidRPr="00811FB3" w:rsidRDefault="00FA120A" w:rsidP="00FA120A">
            <w:pPr>
              <w:rPr>
                <w:rFonts w:eastAsia="Times New Roman"/>
              </w:rPr>
            </w:pPr>
          </w:p>
          <w:p w14:paraId="6F44969B" w14:textId="7ECC3E7D" w:rsidR="00D65ECE" w:rsidRPr="00811FB3" w:rsidRDefault="00C0780D" w:rsidP="00D65ECE">
            <w:pPr>
              <w:rPr>
                <w:rFonts w:eastAsia="Times New Roman"/>
              </w:rPr>
            </w:pPr>
            <w:r w:rsidRPr="00C0780D">
              <w:rPr>
                <w:rFonts w:eastAsia="Times New Roman"/>
              </w:rPr>
              <w:t>Very well consulted and excellent communication and upstr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56"/>
              <w:gridCol w:w="13276"/>
            </w:tblGrid>
            <w:tr w:rsidR="00811FB3" w:rsidRPr="00811FB3" w14:paraId="476F1E26" w14:textId="77777777" w:rsidTr="00811FB3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</w:tcPr>
                <w:p w14:paraId="18256118" w14:textId="5A23D3D7" w:rsidR="00811FB3" w:rsidRPr="00811FB3" w:rsidRDefault="00811FB3" w:rsidP="00811F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56" w:type="dxa"/>
                  <w:shd w:val="clear" w:color="auto" w:fill="FFFFFF"/>
                </w:tcPr>
                <w:p w14:paraId="47C48B61" w14:textId="77777777" w:rsidR="00811FB3" w:rsidRPr="00811FB3" w:rsidRDefault="00811FB3" w:rsidP="00811FB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276" w:type="dxa"/>
                  <w:shd w:val="clear" w:color="auto" w:fill="FFFFFF"/>
                  <w:vAlign w:val="center"/>
                </w:tcPr>
                <w:p w14:paraId="6D0A83CC" w14:textId="52933B5A" w:rsidR="00811FB3" w:rsidRPr="00811FB3" w:rsidRDefault="00811FB3" w:rsidP="00811FB3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513AF77" w14:textId="56F8E427" w:rsidR="00811FB3" w:rsidRPr="00811FB3" w:rsidRDefault="00811FB3" w:rsidP="00AF3E42">
            <w:pPr>
              <w:rPr>
                <w:rFonts w:eastAsia="Times New Roman"/>
              </w:rPr>
            </w:pPr>
          </w:p>
        </w:tc>
      </w:tr>
    </w:tbl>
    <w:p w14:paraId="43A9E05E" w14:textId="77777777" w:rsidR="00955DBA" w:rsidRDefault="00955DBA"/>
    <w:sectPr w:rsidR="00955DBA" w:rsidSect="007664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42E5"/>
    <w:rsid w:val="0000442C"/>
    <w:rsid w:val="00020E5A"/>
    <w:rsid w:val="000324AB"/>
    <w:rsid w:val="00036231"/>
    <w:rsid w:val="0007069A"/>
    <w:rsid w:val="000914C9"/>
    <w:rsid w:val="00094C1C"/>
    <w:rsid w:val="000A3995"/>
    <w:rsid w:val="000A4522"/>
    <w:rsid w:val="000E149F"/>
    <w:rsid w:val="000E47FC"/>
    <w:rsid w:val="00101DF9"/>
    <w:rsid w:val="001B7504"/>
    <w:rsid w:val="0020496D"/>
    <w:rsid w:val="00261680"/>
    <w:rsid w:val="002C1401"/>
    <w:rsid w:val="002C7F2A"/>
    <w:rsid w:val="00305EB9"/>
    <w:rsid w:val="003A4481"/>
    <w:rsid w:val="003F27B4"/>
    <w:rsid w:val="003F6C5E"/>
    <w:rsid w:val="00450862"/>
    <w:rsid w:val="00454136"/>
    <w:rsid w:val="00487B8D"/>
    <w:rsid w:val="005D7B04"/>
    <w:rsid w:val="00676113"/>
    <w:rsid w:val="00696AB0"/>
    <w:rsid w:val="006B7B69"/>
    <w:rsid w:val="006F6364"/>
    <w:rsid w:val="00702F66"/>
    <w:rsid w:val="00766445"/>
    <w:rsid w:val="007A68BA"/>
    <w:rsid w:val="007E6D95"/>
    <w:rsid w:val="00811FB3"/>
    <w:rsid w:val="00861208"/>
    <w:rsid w:val="00936C4C"/>
    <w:rsid w:val="00955DBA"/>
    <w:rsid w:val="00AD0934"/>
    <w:rsid w:val="00AF3E42"/>
    <w:rsid w:val="00B727B9"/>
    <w:rsid w:val="00BD1640"/>
    <w:rsid w:val="00C0780D"/>
    <w:rsid w:val="00CE07E1"/>
    <w:rsid w:val="00D52CE8"/>
    <w:rsid w:val="00D64A94"/>
    <w:rsid w:val="00D65ECE"/>
    <w:rsid w:val="00F06207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MaoWeiwei</cp:lastModifiedBy>
  <cp:revision>29</cp:revision>
  <dcterms:created xsi:type="dcterms:W3CDTF">2023-06-05T13:38:00Z</dcterms:created>
  <dcterms:modified xsi:type="dcterms:W3CDTF">2025-08-01T15:52:00Z</dcterms:modified>
</cp:coreProperties>
</file>